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4EB5" w14:textId="13128880" w:rsidR="0026640C" w:rsidRPr="00982923" w:rsidRDefault="0026640C" w:rsidP="00745552">
      <w:pPr>
        <w:pStyle w:val="Default"/>
        <w:tabs>
          <w:tab w:val="left" w:pos="720"/>
          <w:tab w:val="left" w:pos="3780"/>
        </w:tabs>
        <w:jc w:val="center"/>
        <w:rPr>
          <w:b/>
          <w:bCs/>
        </w:rPr>
      </w:pPr>
      <w:r w:rsidRPr="00982923">
        <w:rPr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BFC0296" wp14:editId="0DFC3D64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1177925" cy="1242695"/>
                <wp:effectExtent l="4445" t="4445" r="0" b="63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124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BD369" w14:textId="77777777" w:rsidR="0026640C" w:rsidRDefault="0026640C" w:rsidP="0026640C"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2"/>
                                <w:szCs w:val="22"/>
                                <w:lang w:val="en-US"/>
                              </w:rPr>
                              <w:drawing>
                                <wp:inline distT="0" distB="0" distL="0" distR="0" wp14:anchorId="27DCD907" wp14:editId="5E7E9E4F">
                                  <wp:extent cx="1009650" cy="1019810"/>
                                  <wp:effectExtent l="0" t="0" r="0" b="889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80" t="-179" r="-180" b="-17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1019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00965" tIns="55245" rIns="100965" bIns="5524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FC029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4pt;width:92.75pt;height:97.8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" stroked="f">
                <v:textbox inset="7.95pt,4.35pt,7.95pt,4.35pt">
                  <w:txbxContent>
                    <w:p w14:paraId="20CBD369" w14:textId="77777777" w:rsidR="0026640C" w:rsidRDefault="0026640C" w:rsidP="0026640C">
                      <w:pPr>
                        <w:pStyle w:val="Default"/>
                        <w:jc w:val="center"/>
                      </w:pPr>
                      <w:r>
                        <w:rPr>
                          <w:rFonts w:ascii="Calibri" w:hAnsi="Calibri" w:cs="Calibri"/>
                          <w:noProof/>
                          <w:sz w:val="22"/>
                          <w:szCs w:val="22"/>
                          <w:lang w:val="en-US"/>
                        </w:rPr>
                        <w:drawing>
                          <wp:inline distT="0" distB="0" distL="0" distR="0" wp14:anchorId="27DCD907" wp14:editId="5E7E9E4F">
                            <wp:extent cx="1009650" cy="1019810"/>
                            <wp:effectExtent l="0" t="0" r="0" b="889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80" t="-179" r="-180" b="-17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10198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82923">
        <w:rPr>
          <w:sz w:val="28"/>
          <w:szCs w:val="28"/>
        </w:rPr>
        <w:t xml:space="preserve"> </w:t>
      </w:r>
      <w:r w:rsidR="008D70AA" w:rsidRPr="00982923">
        <w:rPr>
          <w:b/>
          <w:bCs/>
          <w:sz w:val="28"/>
          <w:szCs w:val="28"/>
        </w:rPr>
        <w:t>STAROSTA SKIERNIEWICKI</w:t>
      </w:r>
    </w:p>
    <w:p w14:paraId="0B945717" w14:textId="77777777" w:rsidR="0026640C" w:rsidRPr="00982923" w:rsidRDefault="0026640C" w:rsidP="0026640C">
      <w:pPr>
        <w:pStyle w:val="Default"/>
        <w:jc w:val="center"/>
        <w:rPr>
          <w:b/>
          <w:bCs/>
        </w:rPr>
      </w:pPr>
      <w:r w:rsidRPr="00982923">
        <w:rPr>
          <w:b/>
          <w:bCs/>
          <w:color w:val="auto"/>
        </w:rPr>
        <w:t>96-100 Skierniewice, ul. Konstytucji 3 Maja Nr 6</w:t>
      </w:r>
    </w:p>
    <w:p w14:paraId="54DDBEF5" w14:textId="77777777" w:rsidR="0026640C" w:rsidRPr="0013207B" w:rsidRDefault="0026640C" w:rsidP="0026640C">
      <w:pPr>
        <w:pStyle w:val="Default"/>
        <w:jc w:val="center"/>
        <w:rPr>
          <w:b/>
          <w:bCs/>
          <w:lang w:val="en-US"/>
        </w:rPr>
      </w:pPr>
      <w:r w:rsidRPr="00982923">
        <w:rPr>
          <w:b/>
          <w:bCs/>
          <w:color w:val="auto"/>
          <w:lang w:val="en-US"/>
        </w:rPr>
        <w:t>tel.+48 468345915, fax +48 468336679</w:t>
      </w:r>
    </w:p>
    <w:p w14:paraId="0FBDF064" w14:textId="67A25C98" w:rsidR="009818F0" w:rsidRPr="00C06E33" w:rsidRDefault="0026640C" w:rsidP="00C06E33">
      <w:pPr>
        <w:pStyle w:val="Default"/>
        <w:pBdr>
          <w:top w:val="none" w:sz="0" w:space="0" w:color="000000"/>
          <w:left w:val="none" w:sz="0" w:space="0" w:color="000000"/>
          <w:bottom w:val="single" w:sz="6" w:space="2" w:color="000000"/>
          <w:right w:val="none" w:sz="0" w:space="0" w:color="000000"/>
        </w:pBdr>
        <w:jc w:val="center"/>
        <w:rPr>
          <w:b/>
          <w:bCs/>
          <w:color w:val="auto"/>
          <w:lang w:val="en-US"/>
        </w:rPr>
      </w:pPr>
      <w:r w:rsidRPr="00982923">
        <w:rPr>
          <w:b/>
          <w:bCs/>
          <w:lang w:val="en-US"/>
        </w:rPr>
        <w:t xml:space="preserve">e-mail: </w:t>
      </w:r>
      <w:hyperlink r:id="rId9" w:history="1">
        <w:r w:rsidRPr="00982923">
          <w:rPr>
            <w:rStyle w:val="Hipercze"/>
            <w:b/>
            <w:bCs/>
            <w:color w:val="auto"/>
            <w:lang w:val="en-US"/>
          </w:rPr>
          <w:t>sekretariat@powiat-skierniewice.pl</w:t>
        </w:r>
      </w:hyperlink>
    </w:p>
    <w:p w14:paraId="2C1D4DC2" w14:textId="77777777" w:rsidR="00155570" w:rsidRPr="0013207B" w:rsidRDefault="00155570" w:rsidP="00155570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  <w:lang w:val="en-US"/>
        </w:rPr>
      </w:pPr>
    </w:p>
    <w:p w14:paraId="714B48EA" w14:textId="77777777" w:rsidR="00520290" w:rsidRPr="0013207B" w:rsidRDefault="00520290" w:rsidP="00155570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  <w:lang w:val="en-US"/>
        </w:rPr>
      </w:pPr>
    </w:p>
    <w:p w14:paraId="5D072D5D" w14:textId="77777777" w:rsidR="00520290" w:rsidRPr="0013207B" w:rsidRDefault="00520290" w:rsidP="00155570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  <w:lang w:val="en-US"/>
        </w:rPr>
      </w:pPr>
    </w:p>
    <w:p w14:paraId="6958FE7C" w14:textId="77643AE6" w:rsidR="000C44EE" w:rsidRDefault="0026640C" w:rsidP="00520290">
      <w:pPr>
        <w:ind w:left="142" w:hanging="142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  <w:r w:rsidRPr="00982923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INFORMACJA</w:t>
      </w:r>
    </w:p>
    <w:p w14:paraId="66A14A98" w14:textId="0CB726D2" w:rsidR="00E76173" w:rsidRDefault="000C44EE" w:rsidP="00520290">
      <w:pPr>
        <w:ind w:left="142" w:hanging="142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O UTRUDNIENIACH W RUCHU DROGOWYM</w:t>
      </w:r>
    </w:p>
    <w:p w14:paraId="0C9E4768" w14:textId="77777777" w:rsidR="00A145F6" w:rsidRPr="00F35058" w:rsidRDefault="00A145F6" w:rsidP="009818F0">
      <w:pPr>
        <w:ind w:left="142" w:hanging="142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</w:pPr>
    </w:p>
    <w:p w14:paraId="076E6028" w14:textId="299FBDBB" w:rsidR="00155570" w:rsidRPr="00520290" w:rsidRDefault="008D70AA" w:rsidP="0052029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0290">
        <w:rPr>
          <w:rFonts w:ascii="Times New Roman" w:hAnsi="Times New Roman" w:cs="Times New Roman"/>
          <w:sz w:val="24"/>
          <w:szCs w:val="24"/>
        </w:rPr>
        <w:t>W związku z</w:t>
      </w:r>
      <w:r w:rsidR="00AF2A9B" w:rsidRPr="00520290">
        <w:rPr>
          <w:rFonts w:ascii="Times New Roman" w:hAnsi="Times New Roman" w:cs="Times New Roman"/>
          <w:sz w:val="24"/>
          <w:szCs w:val="24"/>
        </w:rPr>
        <w:t xml:space="preserve"> </w:t>
      </w:r>
      <w:r w:rsidRPr="00520290">
        <w:rPr>
          <w:rFonts w:ascii="Times New Roman" w:hAnsi="Times New Roman" w:cs="Times New Roman"/>
          <w:sz w:val="24"/>
          <w:szCs w:val="24"/>
        </w:rPr>
        <w:t>realizacj</w:t>
      </w:r>
      <w:r w:rsidR="00E76173" w:rsidRPr="00520290">
        <w:rPr>
          <w:rFonts w:ascii="Times New Roman" w:hAnsi="Times New Roman" w:cs="Times New Roman"/>
          <w:sz w:val="24"/>
          <w:szCs w:val="24"/>
        </w:rPr>
        <w:t>ą</w:t>
      </w:r>
      <w:r w:rsidRPr="00520290">
        <w:rPr>
          <w:rFonts w:ascii="Times New Roman" w:hAnsi="Times New Roman" w:cs="Times New Roman"/>
          <w:sz w:val="24"/>
          <w:szCs w:val="24"/>
        </w:rPr>
        <w:t xml:space="preserve"> zadania</w:t>
      </w:r>
      <w:r w:rsidR="00F35058" w:rsidRPr="00520290">
        <w:rPr>
          <w:rFonts w:ascii="Times New Roman" w:hAnsi="Times New Roman" w:cs="Times New Roman"/>
          <w:sz w:val="24"/>
          <w:szCs w:val="24"/>
        </w:rPr>
        <w:t>:</w:t>
      </w:r>
      <w:r w:rsidR="000B5863" w:rsidRPr="00520290">
        <w:rPr>
          <w:sz w:val="24"/>
          <w:szCs w:val="24"/>
        </w:rPr>
        <w:t xml:space="preserve"> </w:t>
      </w:r>
      <w:r w:rsidR="00155570" w:rsidRPr="00520290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520290" w:rsidRPr="00520290">
        <w:rPr>
          <w:rFonts w:ascii="Times New Roman" w:hAnsi="Times New Roman" w:cs="Times New Roman"/>
          <w:bCs/>
          <w:sz w:val="24"/>
          <w:szCs w:val="24"/>
        </w:rPr>
        <w:t xml:space="preserve">Remont drogi powiatowej nr </w:t>
      </w:r>
      <w:r w:rsidR="00A96578">
        <w:rPr>
          <w:rFonts w:ascii="Times New Roman" w:hAnsi="Times New Roman" w:cs="Times New Roman"/>
          <w:bCs/>
          <w:sz w:val="24"/>
          <w:szCs w:val="24"/>
        </w:rPr>
        <w:t>1330</w:t>
      </w:r>
      <w:r w:rsidR="00A326DB">
        <w:rPr>
          <w:rFonts w:ascii="Times New Roman" w:hAnsi="Times New Roman" w:cs="Times New Roman"/>
          <w:bCs/>
          <w:sz w:val="24"/>
          <w:szCs w:val="24"/>
        </w:rPr>
        <w:t xml:space="preserve">E na </w:t>
      </w:r>
      <w:r w:rsidR="00A96578">
        <w:rPr>
          <w:rFonts w:ascii="Times New Roman" w:hAnsi="Times New Roman" w:cs="Times New Roman"/>
          <w:bCs/>
          <w:sz w:val="24"/>
          <w:szCs w:val="24"/>
        </w:rPr>
        <w:t>odcinku Wola Pękoszewska - Kowiesy</w:t>
      </w:r>
      <w:r w:rsidR="00520290" w:rsidRPr="00520290">
        <w:rPr>
          <w:rFonts w:ascii="Times New Roman" w:hAnsi="Times New Roman" w:cs="Times New Roman"/>
          <w:bCs/>
          <w:sz w:val="24"/>
          <w:szCs w:val="24"/>
        </w:rPr>
        <w:t>”</w:t>
      </w:r>
      <w:r w:rsidR="00E63F0D" w:rsidRPr="00520290">
        <w:rPr>
          <w:rFonts w:ascii="Times New Roman" w:hAnsi="Times New Roman" w:cs="Times New Roman"/>
          <w:sz w:val="24"/>
          <w:szCs w:val="24"/>
        </w:rPr>
        <w:t>,</w:t>
      </w:r>
      <w:r w:rsidR="009B5926" w:rsidRPr="00520290">
        <w:rPr>
          <w:rFonts w:ascii="Times New Roman" w:hAnsi="Times New Roman" w:cs="Times New Roman"/>
          <w:sz w:val="24"/>
          <w:szCs w:val="24"/>
        </w:rPr>
        <w:t xml:space="preserve"> </w:t>
      </w:r>
      <w:r w:rsidR="00AF2A9B" w:rsidRPr="00520290">
        <w:rPr>
          <w:rFonts w:ascii="Times New Roman" w:hAnsi="Times New Roman" w:cs="Times New Roman"/>
          <w:sz w:val="24"/>
          <w:szCs w:val="24"/>
        </w:rPr>
        <w:t>Starosta Skierniewicki</w:t>
      </w:r>
      <w:r w:rsidR="00E76173" w:rsidRPr="00520290">
        <w:rPr>
          <w:rFonts w:ascii="Times New Roman" w:hAnsi="Times New Roman" w:cs="Times New Roman"/>
          <w:sz w:val="24"/>
          <w:szCs w:val="24"/>
        </w:rPr>
        <w:t xml:space="preserve"> oraz </w:t>
      </w:r>
      <w:r w:rsidR="00A96578">
        <w:rPr>
          <w:rFonts w:ascii="Times New Roman" w:hAnsi="Times New Roman" w:cs="Times New Roman"/>
          <w:sz w:val="24"/>
          <w:szCs w:val="24"/>
        </w:rPr>
        <w:t>Przedsiębiorstwo Robót Drogowo – Mostowych</w:t>
      </w:r>
      <w:r w:rsidR="009D7975">
        <w:rPr>
          <w:rFonts w:ascii="Times New Roman" w:hAnsi="Times New Roman" w:cs="Times New Roman"/>
          <w:sz w:val="24"/>
          <w:szCs w:val="24"/>
        </w:rPr>
        <w:t xml:space="preserve"> Sp. z o.o.</w:t>
      </w:r>
      <w:r w:rsidR="00A96578">
        <w:rPr>
          <w:rFonts w:ascii="Times New Roman" w:hAnsi="Times New Roman" w:cs="Times New Roman"/>
          <w:sz w:val="24"/>
          <w:szCs w:val="24"/>
        </w:rPr>
        <w:t xml:space="preserve"> </w:t>
      </w:r>
      <w:r w:rsidR="009B5926" w:rsidRPr="00520290">
        <w:rPr>
          <w:rFonts w:ascii="Times New Roman" w:hAnsi="Times New Roman" w:cs="Times New Roman"/>
          <w:sz w:val="24"/>
          <w:szCs w:val="24"/>
        </w:rPr>
        <w:t>uprzejmie informu</w:t>
      </w:r>
      <w:r w:rsidR="004C0E29" w:rsidRPr="00520290">
        <w:rPr>
          <w:rFonts w:ascii="Times New Roman" w:hAnsi="Times New Roman" w:cs="Times New Roman"/>
          <w:sz w:val="24"/>
          <w:szCs w:val="24"/>
        </w:rPr>
        <w:t>j</w:t>
      </w:r>
      <w:r w:rsidR="00E76173" w:rsidRPr="00520290">
        <w:rPr>
          <w:rFonts w:ascii="Times New Roman" w:hAnsi="Times New Roman" w:cs="Times New Roman"/>
          <w:sz w:val="24"/>
          <w:szCs w:val="24"/>
        </w:rPr>
        <w:t>ą</w:t>
      </w:r>
      <w:r w:rsidR="009B5926" w:rsidRPr="00520290">
        <w:rPr>
          <w:rFonts w:ascii="Times New Roman" w:hAnsi="Times New Roman" w:cs="Times New Roman"/>
          <w:sz w:val="24"/>
          <w:szCs w:val="24"/>
        </w:rPr>
        <w:t xml:space="preserve">, że </w:t>
      </w:r>
      <w:r w:rsidRPr="00520290">
        <w:rPr>
          <w:rFonts w:ascii="Times New Roman" w:hAnsi="Times New Roman" w:cs="Times New Roman"/>
          <w:sz w:val="24"/>
          <w:szCs w:val="24"/>
        </w:rPr>
        <w:t xml:space="preserve">od dnia </w:t>
      </w:r>
      <w:r w:rsidR="0041070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9D7975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41070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9D7975">
        <w:rPr>
          <w:rFonts w:ascii="Times New Roman" w:hAnsi="Times New Roman" w:cs="Times New Roman"/>
          <w:b/>
          <w:bCs/>
          <w:sz w:val="24"/>
          <w:szCs w:val="24"/>
          <w:u w:val="single"/>
        </w:rPr>
        <w:t>05</w:t>
      </w:r>
      <w:r w:rsidR="00155570" w:rsidRPr="00520290">
        <w:rPr>
          <w:rFonts w:ascii="Times New Roman" w:hAnsi="Times New Roman" w:cs="Times New Roman"/>
          <w:b/>
          <w:bCs/>
          <w:sz w:val="24"/>
          <w:szCs w:val="24"/>
          <w:u w:val="single"/>
        </w:rPr>
        <w:t>.202</w:t>
      </w:r>
      <w:r w:rsidR="009D7975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155570" w:rsidRPr="00520290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  <w:r w:rsidRPr="00520290">
        <w:rPr>
          <w:rFonts w:ascii="Times New Roman" w:hAnsi="Times New Roman" w:cs="Times New Roman"/>
          <w:sz w:val="24"/>
          <w:szCs w:val="24"/>
        </w:rPr>
        <w:t xml:space="preserve"> zostanie wprowadzona tymczasowa organizacja ruchu</w:t>
      </w:r>
      <w:r w:rsidR="00C06E33" w:rsidRPr="00520290">
        <w:rPr>
          <w:rFonts w:ascii="Times New Roman" w:hAnsi="Times New Roman" w:cs="Times New Roman"/>
          <w:sz w:val="24"/>
          <w:szCs w:val="24"/>
        </w:rPr>
        <w:t xml:space="preserve"> – zamknięcie odcinka drogi </w:t>
      </w:r>
      <w:r w:rsidR="00155570" w:rsidRPr="00520290">
        <w:rPr>
          <w:rFonts w:ascii="Times New Roman" w:hAnsi="Times New Roman" w:cs="Times New Roman"/>
          <w:sz w:val="24"/>
          <w:szCs w:val="24"/>
        </w:rPr>
        <w:t xml:space="preserve">powiatowej nr </w:t>
      </w:r>
      <w:r w:rsidR="009D7975">
        <w:rPr>
          <w:rFonts w:ascii="Times New Roman" w:hAnsi="Times New Roman" w:cs="Times New Roman"/>
          <w:sz w:val="24"/>
          <w:szCs w:val="24"/>
        </w:rPr>
        <w:t>1330</w:t>
      </w:r>
      <w:r w:rsidR="00520290" w:rsidRPr="00520290">
        <w:rPr>
          <w:rFonts w:ascii="Times New Roman" w:hAnsi="Times New Roman" w:cs="Times New Roman"/>
          <w:sz w:val="24"/>
          <w:szCs w:val="24"/>
        </w:rPr>
        <w:t xml:space="preserve">E </w:t>
      </w:r>
      <w:r w:rsidR="00410703">
        <w:rPr>
          <w:rFonts w:ascii="Times New Roman" w:hAnsi="Times New Roman" w:cs="Times New Roman"/>
          <w:sz w:val="24"/>
          <w:szCs w:val="24"/>
        </w:rPr>
        <w:t xml:space="preserve">na odcinku </w:t>
      </w:r>
      <w:r w:rsidR="00942FB1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="00942FB1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="00942FB1">
        <w:rPr>
          <w:rFonts w:ascii="Times New Roman" w:hAnsi="Times New Roman" w:cs="Times New Roman"/>
          <w:sz w:val="24"/>
          <w:szCs w:val="24"/>
        </w:rPr>
        <w:t xml:space="preserve">. </w:t>
      </w:r>
      <w:r w:rsidR="009D7975">
        <w:rPr>
          <w:rFonts w:ascii="Times New Roman" w:hAnsi="Times New Roman" w:cs="Times New Roman"/>
          <w:sz w:val="24"/>
          <w:szCs w:val="24"/>
        </w:rPr>
        <w:t xml:space="preserve">Wola </w:t>
      </w:r>
      <w:proofErr w:type="gramStart"/>
      <w:r w:rsidR="009D7975">
        <w:rPr>
          <w:rFonts w:ascii="Times New Roman" w:hAnsi="Times New Roman" w:cs="Times New Roman"/>
          <w:sz w:val="24"/>
          <w:szCs w:val="24"/>
        </w:rPr>
        <w:t xml:space="preserve">Pękoszewska </w:t>
      </w:r>
      <w:r w:rsidR="00942FB1">
        <w:rPr>
          <w:rFonts w:ascii="Times New Roman" w:hAnsi="Times New Roman" w:cs="Times New Roman"/>
          <w:sz w:val="24"/>
          <w:szCs w:val="24"/>
        </w:rPr>
        <w:t xml:space="preserve"> do</w:t>
      </w:r>
      <w:proofErr w:type="gramEnd"/>
      <w:r w:rsidR="00942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FB1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="00942FB1">
        <w:rPr>
          <w:rFonts w:ascii="Times New Roman" w:hAnsi="Times New Roman" w:cs="Times New Roman"/>
          <w:sz w:val="24"/>
          <w:szCs w:val="24"/>
        </w:rPr>
        <w:t xml:space="preserve">. </w:t>
      </w:r>
      <w:r w:rsidR="009D7975">
        <w:rPr>
          <w:rFonts w:ascii="Times New Roman" w:hAnsi="Times New Roman" w:cs="Times New Roman"/>
          <w:sz w:val="24"/>
          <w:szCs w:val="24"/>
        </w:rPr>
        <w:t>Kowiesy</w:t>
      </w:r>
      <w:r w:rsidR="00942FB1">
        <w:rPr>
          <w:rFonts w:ascii="Times New Roman" w:hAnsi="Times New Roman" w:cs="Times New Roman"/>
          <w:sz w:val="24"/>
          <w:szCs w:val="24"/>
        </w:rPr>
        <w:t xml:space="preserve">, na terenie gminy </w:t>
      </w:r>
      <w:r w:rsidR="009D7975">
        <w:rPr>
          <w:rFonts w:ascii="Times New Roman" w:hAnsi="Times New Roman" w:cs="Times New Roman"/>
          <w:sz w:val="24"/>
          <w:szCs w:val="24"/>
        </w:rPr>
        <w:t>Kowiesy</w:t>
      </w:r>
      <w:r w:rsidR="00566EE0">
        <w:rPr>
          <w:rFonts w:ascii="Times New Roman" w:hAnsi="Times New Roman" w:cs="Times New Roman"/>
          <w:sz w:val="24"/>
          <w:szCs w:val="24"/>
        </w:rPr>
        <w:t xml:space="preserve"> – zgodnie z załączoną mapą sytuacyjną.</w:t>
      </w:r>
    </w:p>
    <w:p w14:paraId="0FBA91D0" w14:textId="6A8E77CC" w:rsidR="00C06E33" w:rsidRPr="00520290" w:rsidRDefault="00C06E33" w:rsidP="0052029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290">
        <w:rPr>
          <w:rFonts w:ascii="Times New Roman" w:hAnsi="Times New Roman" w:cs="Times New Roman"/>
          <w:sz w:val="24"/>
          <w:szCs w:val="24"/>
        </w:rPr>
        <w:t>Mieszkańcy zamkniętej części drogi powiatowej zachowają dojazd do swoich posesji. Pozostałych kierowców prosimy o stosowanie się do wskazówek osób kierujących ruchem, aby zminimalizować utrudnienia w ruchu drogowym.</w:t>
      </w:r>
    </w:p>
    <w:p w14:paraId="27B610B3" w14:textId="3E093E4A" w:rsidR="00AF447F" w:rsidRPr="00520290" w:rsidRDefault="00FC03CC" w:rsidP="0052029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290">
        <w:rPr>
          <w:rFonts w:ascii="Times New Roman" w:hAnsi="Times New Roman" w:cs="Times New Roman"/>
          <w:sz w:val="24"/>
          <w:szCs w:val="24"/>
        </w:rPr>
        <w:t>Przepraszamy za wszelkie utrudnienia związane z remontem i prosimy o wyrozumiałość oraz zastosowanie się do tymczasowego oznakowania i wskazówek pracowników wykonawcy.</w:t>
      </w:r>
    </w:p>
    <w:p w14:paraId="17EA037F" w14:textId="77777777" w:rsidR="00520290" w:rsidRPr="0013207B" w:rsidRDefault="00520290" w:rsidP="00C837C5">
      <w:pPr>
        <w:pStyle w:val="Standard"/>
        <w:ind w:left="5664"/>
        <w:rPr>
          <w:rFonts w:ascii="Times New Roman" w:hAnsi="Times New Roman" w:cs="Times New Roman"/>
          <w:b/>
          <w:sz w:val="23"/>
          <w:szCs w:val="23"/>
          <w:lang w:val="pl-PL"/>
        </w:rPr>
      </w:pPr>
    </w:p>
    <w:p w14:paraId="76F87952" w14:textId="77777777" w:rsidR="00520290" w:rsidRPr="0013207B" w:rsidRDefault="00520290" w:rsidP="00342378">
      <w:pPr>
        <w:pStyle w:val="Standard"/>
        <w:ind w:left="12744"/>
        <w:rPr>
          <w:rFonts w:ascii="Times New Roman" w:hAnsi="Times New Roman" w:cs="Times New Roman"/>
          <w:b/>
          <w:bCs/>
          <w:sz w:val="23"/>
          <w:szCs w:val="23"/>
          <w:lang w:val="pl-PL"/>
        </w:rPr>
      </w:pPr>
    </w:p>
    <w:p w14:paraId="0B289CD2" w14:textId="5C47D403" w:rsidR="00745552" w:rsidRPr="00342378" w:rsidRDefault="00342378" w:rsidP="00342378">
      <w:pPr>
        <w:ind w:left="7080"/>
        <w:jc w:val="both"/>
        <w:rPr>
          <w:rFonts w:ascii="Times New Roman" w:hAnsi="Times New Roman" w:cs="Times New Roman"/>
          <w:b/>
          <w:bCs/>
        </w:rPr>
      </w:pPr>
      <w:r w:rsidRPr="00342378">
        <w:rPr>
          <w:rFonts w:ascii="Times New Roman" w:hAnsi="Times New Roman" w:cs="Times New Roman"/>
          <w:b/>
          <w:bCs/>
        </w:rPr>
        <w:t>Starosta Skierniewicki</w:t>
      </w:r>
    </w:p>
    <w:p w14:paraId="0FFFEE98" w14:textId="1E115D2A" w:rsidR="00342378" w:rsidRPr="00155570" w:rsidRDefault="00342378" w:rsidP="00342378">
      <w:pPr>
        <w:ind w:left="7080"/>
        <w:jc w:val="both"/>
        <w:rPr>
          <w:rFonts w:ascii="Times New Roman" w:hAnsi="Times New Roman" w:cs="Times New Roman"/>
        </w:rPr>
      </w:pPr>
      <w:r w:rsidRPr="00342378">
        <w:rPr>
          <w:rFonts w:ascii="Times New Roman" w:hAnsi="Times New Roman" w:cs="Times New Roman"/>
          <w:b/>
          <w:bCs/>
        </w:rPr>
        <w:t>Mirosław Belina</w:t>
      </w:r>
    </w:p>
    <w:sectPr w:rsidR="00342378" w:rsidRPr="00155570" w:rsidSect="00520290">
      <w:pgSz w:w="11906" w:h="16838"/>
      <w:pgMar w:top="284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F94B9" w14:textId="77777777" w:rsidR="00C818B9" w:rsidRDefault="00C818B9" w:rsidP="00AF2A9B">
      <w:pPr>
        <w:spacing w:after="0" w:line="240" w:lineRule="auto"/>
      </w:pPr>
      <w:r>
        <w:separator/>
      </w:r>
    </w:p>
  </w:endnote>
  <w:endnote w:type="continuationSeparator" w:id="0">
    <w:p w14:paraId="67785103" w14:textId="77777777" w:rsidR="00C818B9" w:rsidRDefault="00C818B9" w:rsidP="00AF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0225" w14:textId="77777777" w:rsidR="00C818B9" w:rsidRDefault="00C818B9" w:rsidP="00AF2A9B">
      <w:pPr>
        <w:spacing w:after="0" w:line="240" w:lineRule="auto"/>
      </w:pPr>
      <w:r>
        <w:separator/>
      </w:r>
    </w:p>
  </w:footnote>
  <w:footnote w:type="continuationSeparator" w:id="0">
    <w:p w14:paraId="5FE0B554" w14:textId="77777777" w:rsidR="00C818B9" w:rsidRDefault="00C818B9" w:rsidP="00AF2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A78"/>
    <w:multiLevelType w:val="hybridMultilevel"/>
    <w:tmpl w:val="3C96B9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7243D"/>
    <w:multiLevelType w:val="hybridMultilevel"/>
    <w:tmpl w:val="ED9AF254"/>
    <w:lvl w:ilvl="0" w:tplc="4420F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D7F36"/>
    <w:multiLevelType w:val="hybridMultilevel"/>
    <w:tmpl w:val="0332E2C6"/>
    <w:lvl w:ilvl="0" w:tplc="4420F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241158">
    <w:abstractNumId w:val="2"/>
  </w:num>
  <w:num w:numId="2" w16cid:durableId="665983947">
    <w:abstractNumId w:val="1"/>
  </w:num>
  <w:num w:numId="3" w16cid:durableId="188660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40C"/>
    <w:rsid w:val="000010EC"/>
    <w:rsid w:val="00071FB1"/>
    <w:rsid w:val="000B0D8B"/>
    <w:rsid w:val="000B5863"/>
    <w:rsid w:val="000C44EE"/>
    <w:rsid w:val="0013207B"/>
    <w:rsid w:val="00155570"/>
    <w:rsid w:val="00162FF3"/>
    <w:rsid w:val="00185F3D"/>
    <w:rsid w:val="001901DF"/>
    <w:rsid w:val="001D57F7"/>
    <w:rsid w:val="00216E9D"/>
    <w:rsid w:val="0026640C"/>
    <w:rsid w:val="00286BF2"/>
    <w:rsid w:val="0029400A"/>
    <w:rsid w:val="002A26DB"/>
    <w:rsid w:val="00316AAE"/>
    <w:rsid w:val="003307E3"/>
    <w:rsid w:val="00342378"/>
    <w:rsid w:val="003D6071"/>
    <w:rsid w:val="00410703"/>
    <w:rsid w:val="004B587F"/>
    <w:rsid w:val="004C0E29"/>
    <w:rsid w:val="00520290"/>
    <w:rsid w:val="00532073"/>
    <w:rsid w:val="00550B80"/>
    <w:rsid w:val="00566EE0"/>
    <w:rsid w:val="00592961"/>
    <w:rsid w:val="005C48B0"/>
    <w:rsid w:val="005D05A8"/>
    <w:rsid w:val="005D7260"/>
    <w:rsid w:val="00612C23"/>
    <w:rsid w:val="0062623E"/>
    <w:rsid w:val="00667DA8"/>
    <w:rsid w:val="006763C5"/>
    <w:rsid w:val="006D54F9"/>
    <w:rsid w:val="006E3BA5"/>
    <w:rsid w:val="00745552"/>
    <w:rsid w:val="00760A1D"/>
    <w:rsid w:val="007E1835"/>
    <w:rsid w:val="00854D4A"/>
    <w:rsid w:val="008B04AC"/>
    <w:rsid w:val="008D70AA"/>
    <w:rsid w:val="008E5F90"/>
    <w:rsid w:val="009042C9"/>
    <w:rsid w:val="00906326"/>
    <w:rsid w:val="00942FB1"/>
    <w:rsid w:val="00943D03"/>
    <w:rsid w:val="009818F0"/>
    <w:rsid w:val="00982923"/>
    <w:rsid w:val="009945B5"/>
    <w:rsid w:val="009A34BC"/>
    <w:rsid w:val="009B5926"/>
    <w:rsid w:val="009D7975"/>
    <w:rsid w:val="00A145F6"/>
    <w:rsid w:val="00A326DB"/>
    <w:rsid w:val="00A95136"/>
    <w:rsid w:val="00A961DB"/>
    <w:rsid w:val="00A96578"/>
    <w:rsid w:val="00AF2A9B"/>
    <w:rsid w:val="00AF447F"/>
    <w:rsid w:val="00B1488C"/>
    <w:rsid w:val="00B7798F"/>
    <w:rsid w:val="00B922E2"/>
    <w:rsid w:val="00BD2803"/>
    <w:rsid w:val="00C06E33"/>
    <w:rsid w:val="00C3130B"/>
    <w:rsid w:val="00C45D41"/>
    <w:rsid w:val="00C74655"/>
    <w:rsid w:val="00C818B9"/>
    <w:rsid w:val="00C837C5"/>
    <w:rsid w:val="00CB4A52"/>
    <w:rsid w:val="00CD3C52"/>
    <w:rsid w:val="00D043D8"/>
    <w:rsid w:val="00DA1F5A"/>
    <w:rsid w:val="00DA5246"/>
    <w:rsid w:val="00DC699E"/>
    <w:rsid w:val="00DD3ABD"/>
    <w:rsid w:val="00E42AFF"/>
    <w:rsid w:val="00E63F0D"/>
    <w:rsid w:val="00E76173"/>
    <w:rsid w:val="00E8207E"/>
    <w:rsid w:val="00EA582B"/>
    <w:rsid w:val="00EF55AD"/>
    <w:rsid w:val="00F35058"/>
    <w:rsid w:val="00F93309"/>
    <w:rsid w:val="00FA2204"/>
    <w:rsid w:val="00FC03CC"/>
    <w:rsid w:val="00FC7442"/>
    <w:rsid w:val="00FD1BAF"/>
    <w:rsid w:val="00FD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893E"/>
  <w15:chartTrackingRefBased/>
  <w15:docId w15:val="{8E223C5F-8504-48AB-938B-CBA28F61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6640C"/>
    <w:rPr>
      <w:color w:val="0000FF"/>
      <w:u w:val="single"/>
    </w:rPr>
  </w:style>
  <w:style w:type="paragraph" w:customStyle="1" w:styleId="Default">
    <w:name w:val="Default"/>
    <w:rsid w:val="0026640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">
    <w:name w:val="Standard"/>
    <w:rsid w:val="005D726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A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A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2A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55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powiat-skiernie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ekwapisz</dc:creator>
  <cp:keywords/>
  <dc:description/>
  <cp:lastModifiedBy>Powiat Skierniewice</cp:lastModifiedBy>
  <cp:revision>2</cp:revision>
  <cp:lastPrinted>2025-09-26T12:53:00Z</cp:lastPrinted>
  <dcterms:created xsi:type="dcterms:W3CDTF">2026-04-29T07:40:00Z</dcterms:created>
  <dcterms:modified xsi:type="dcterms:W3CDTF">2026-04-29T07:40:00Z</dcterms:modified>
</cp:coreProperties>
</file>